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81" w:rsidRDefault="008C4C90" w:rsidP="008C4C9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4C90">
        <w:rPr>
          <w:rFonts w:ascii="Times New Roman" w:hAnsi="Times New Roman" w:cs="Times New Roman"/>
          <w:b/>
          <w:sz w:val="24"/>
          <w:szCs w:val="24"/>
          <w:lang w:val="sr-Cyrl-RS"/>
        </w:rPr>
        <w:t>РАСПОРЕД ИСПИТА ЗА УЧЕНИКЕ НА ПРЕКВАЛИФИКАЦИЈИ У ДЕЦЕМБАРСКОМ РОКУ ШКОЛСКЕ 2020/2021. ГОДИНЕ</w:t>
      </w:r>
    </w:p>
    <w:p w:rsidR="008C4C90" w:rsidRDefault="008C4C90" w:rsidP="008C4C9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8C4C9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8C4C9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***</w:t>
      </w:r>
    </w:p>
    <w:p w:rsidR="00207A9E" w:rsidRDefault="00207A9E" w:rsidP="008C4C9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C90" w:rsidRDefault="008C4C90" w:rsidP="008C4C9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САМО ЗА ЧЕТВРТИ РАЗРЕД</w:t>
      </w:r>
    </w:p>
    <w:p w:rsidR="008C4C90" w:rsidRDefault="008C4C90" w:rsidP="008C4C9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218"/>
        <w:gridCol w:w="1589"/>
        <w:gridCol w:w="1795"/>
        <w:gridCol w:w="1790"/>
      </w:tblGrid>
      <w:tr w:rsidR="008C4C90" w:rsidTr="008C4C90">
        <w:tc>
          <w:tcPr>
            <w:tcW w:w="624" w:type="dxa"/>
            <w:vAlign w:val="center"/>
          </w:tcPr>
          <w:p w:rsidR="008C4C90" w:rsidRPr="00207A9E" w:rsidRDefault="008C4C90" w:rsidP="00207A9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7A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218" w:type="dxa"/>
            <w:vAlign w:val="center"/>
          </w:tcPr>
          <w:p w:rsidR="008C4C90" w:rsidRPr="00207A9E" w:rsidRDefault="008C4C90" w:rsidP="00207A9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7A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589" w:type="dxa"/>
            <w:vAlign w:val="center"/>
          </w:tcPr>
          <w:p w:rsidR="008C4C90" w:rsidRPr="00207A9E" w:rsidRDefault="008C4C90" w:rsidP="00207A9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7A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СМЕР</w:t>
            </w:r>
          </w:p>
        </w:tc>
        <w:tc>
          <w:tcPr>
            <w:tcW w:w="1795" w:type="dxa"/>
            <w:vAlign w:val="center"/>
          </w:tcPr>
          <w:p w:rsidR="008C4C90" w:rsidRPr="00207A9E" w:rsidRDefault="008C4C90" w:rsidP="00207A9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7A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790" w:type="dxa"/>
            <w:vAlign w:val="center"/>
          </w:tcPr>
          <w:p w:rsidR="008C4C90" w:rsidRPr="00207A9E" w:rsidRDefault="008C4C90" w:rsidP="00207A9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7A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8C4C90" w:rsidTr="008C4C90">
        <w:tc>
          <w:tcPr>
            <w:tcW w:w="624" w:type="dxa"/>
            <w:vMerge w:val="restart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8" w:type="dxa"/>
          </w:tcPr>
          <w:p w:rsidR="008C4C90" w:rsidRDefault="008C4C90" w:rsidP="008C4C9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 4 - вежбе</w:t>
            </w:r>
          </w:p>
        </w:tc>
        <w:tc>
          <w:tcPr>
            <w:tcW w:w="1589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МСТ</w:t>
            </w:r>
          </w:p>
        </w:tc>
        <w:tc>
          <w:tcPr>
            <w:tcW w:w="1795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18. 01. 2021.</w:t>
            </w:r>
          </w:p>
        </w:tc>
        <w:tc>
          <w:tcPr>
            <w:tcW w:w="1790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11,00</w:t>
            </w:r>
          </w:p>
        </w:tc>
      </w:tr>
      <w:tr w:rsidR="008C4C90" w:rsidTr="008C4C90">
        <w:tc>
          <w:tcPr>
            <w:tcW w:w="624" w:type="dxa"/>
            <w:vMerge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18" w:type="dxa"/>
          </w:tcPr>
          <w:p w:rsidR="008C4C90" w:rsidRDefault="008C4C90" w:rsidP="008C4C9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 4 - теорија</w:t>
            </w:r>
          </w:p>
        </w:tc>
        <w:tc>
          <w:tcPr>
            <w:tcW w:w="1589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МСТ</w:t>
            </w:r>
          </w:p>
        </w:tc>
        <w:tc>
          <w:tcPr>
            <w:tcW w:w="1795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18. 01. 2021.</w:t>
            </w:r>
          </w:p>
        </w:tc>
        <w:tc>
          <w:tcPr>
            <w:tcW w:w="1790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8C4C90" w:rsidTr="008C4C90">
        <w:tc>
          <w:tcPr>
            <w:tcW w:w="624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18" w:type="dxa"/>
          </w:tcPr>
          <w:p w:rsidR="008C4C90" w:rsidRDefault="008C4C90" w:rsidP="008C4C9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биохемија 4</w:t>
            </w:r>
          </w:p>
        </w:tc>
        <w:tc>
          <w:tcPr>
            <w:tcW w:w="1589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ЛТ</w:t>
            </w:r>
          </w:p>
        </w:tc>
        <w:tc>
          <w:tcPr>
            <w:tcW w:w="1795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18. 01. 2021.</w:t>
            </w:r>
          </w:p>
        </w:tc>
        <w:tc>
          <w:tcPr>
            <w:tcW w:w="1790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8C4C90" w:rsidTr="008C4C90">
        <w:tc>
          <w:tcPr>
            <w:tcW w:w="624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8" w:type="dxa"/>
          </w:tcPr>
          <w:p w:rsidR="008C4C90" w:rsidRDefault="008C4C90" w:rsidP="008C4C9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Интерна медицина 4</w:t>
            </w:r>
          </w:p>
        </w:tc>
        <w:tc>
          <w:tcPr>
            <w:tcW w:w="1589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МСТ</w:t>
            </w:r>
          </w:p>
        </w:tc>
        <w:tc>
          <w:tcPr>
            <w:tcW w:w="1795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19. 01. 2021. </w:t>
            </w:r>
          </w:p>
        </w:tc>
        <w:tc>
          <w:tcPr>
            <w:tcW w:w="1790" w:type="dxa"/>
            <w:vAlign w:val="center"/>
          </w:tcPr>
          <w:p w:rsidR="008C4C90" w:rsidRDefault="00207A9E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</w:t>
            </w:r>
          </w:p>
        </w:tc>
      </w:tr>
      <w:tr w:rsidR="008C4C90" w:rsidTr="008C4C90">
        <w:tc>
          <w:tcPr>
            <w:tcW w:w="624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18" w:type="dxa"/>
          </w:tcPr>
          <w:p w:rsidR="008C4C90" w:rsidRDefault="008C4C90" w:rsidP="008C4C9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Педијатрија 4</w:t>
            </w:r>
          </w:p>
        </w:tc>
        <w:tc>
          <w:tcPr>
            <w:tcW w:w="1589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МСТ</w:t>
            </w:r>
          </w:p>
        </w:tc>
        <w:tc>
          <w:tcPr>
            <w:tcW w:w="1795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20. 10. 2021.</w:t>
            </w:r>
          </w:p>
        </w:tc>
        <w:tc>
          <w:tcPr>
            <w:tcW w:w="1790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11,00</w:t>
            </w:r>
          </w:p>
        </w:tc>
      </w:tr>
      <w:tr w:rsidR="008C4C90" w:rsidTr="008C4C90">
        <w:tc>
          <w:tcPr>
            <w:tcW w:w="624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8" w:type="dxa"/>
          </w:tcPr>
          <w:p w:rsidR="008C4C90" w:rsidRDefault="008C4C90" w:rsidP="008C4C9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Психијатрија 4</w:t>
            </w:r>
          </w:p>
        </w:tc>
        <w:tc>
          <w:tcPr>
            <w:tcW w:w="1589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МСТ</w:t>
            </w:r>
          </w:p>
        </w:tc>
        <w:tc>
          <w:tcPr>
            <w:tcW w:w="1795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20. 10. 2021.</w:t>
            </w:r>
          </w:p>
        </w:tc>
        <w:tc>
          <w:tcPr>
            <w:tcW w:w="1790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16,00</w:t>
            </w:r>
          </w:p>
        </w:tc>
      </w:tr>
      <w:tr w:rsidR="008C4C90" w:rsidTr="008C4C90">
        <w:tc>
          <w:tcPr>
            <w:tcW w:w="624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8" w:type="dxa"/>
          </w:tcPr>
          <w:p w:rsidR="008C4C90" w:rsidRDefault="008C4C90" w:rsidP="008C4C9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Предузетништво </w:t>
            </w:r>
          </w:p>
        </w:tc>
        <w:tc>
          <w:tcPr>
            <w:tcW w:w="1589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реформисани</w:t>
            </w:r>
          </w:p>
        </w:tc>
        <w:tc>
          <w:tcPr>
            <w:tcW w:w="1795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21. 01. 2021.</w:t>
            </w:r>
          </w:p>
        </w:tc>
        <w:tc>
          <w:tcPr>
            <w:tcW w:w="1790" w:type="dxa"/>
            <w:vAlign w:val="center"/>
          </w:tcPr>
          <w:p w:rsidR="008C4C90" w:rsidRDefault="008C4C90" w:rsidP="008C4C9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</w:tr>
    </w:tbl>
    <w:p w:rsidR="008C4C90" w:rsidRDefault="008C4C90" w:rsidP="008C4C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9E" w:rsidRDefault="00207A9E" w:rsidP="008C4C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9E" w:rsidRDefault="00207A9E" w:rsidP="008C4C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7A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ОСТАЛИХ ИСПИТА У ДЕЦЕМБАРСКОМ ИСПИТНОМ РОКУ БИЋЕ ОБЈАВЉЕН У ПОНЕДЕЉАК 18. 01. 2021. </w:t>
      </w: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***</w:t>
      </w:r>
    </w:p>
    <w:p w:rsidR="00207A9E" w:rsidRP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7A9E">
        <w:rPr>
          <w:rFonts w:ascii="Times New Roman" w:hAnsi="Times New Roman" w:cs="Times New Roman"/>
          <w:b/>
          <w:sz w:val="24"/>
          <w:szCs w:val="24"/>
          <w:lang w:val="sr-Cyrl-RS"/>
        </w:rPr>
        <w:t>ПРИЈАВА МАТУРСКОГ ИСПИТА ЗА СВЕ ОБРАЗОВНЕ ПРОФИЛЕ У ЈАНУАРСКОМ ИСПИТНОМ РОКУ ШКОЛСКЕ 2020/2021. ГОДИНЕ</w:t>
      </w: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7A9E">
        <w:rPr>
          <w:rFonts w:ascii="Times New Roman" w:hAnsi="Times New Roman" w:cs="Times New Roman"/>
          <w:b/>
          <w:sz w:val="24"/>
          <w:szCs w:val="24"/>
          <w:lang w:val="sr-Cyrl-RS"/>
        </w:rPr>
        <w:t>ОД 11. 01.  ДО 20. 01. 2021. ГОДИНЕ</w:t>
      </w: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***</w:t>
      </w: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ПРИПРЕМНА НАСТАВА ЗА МАТУРСКИ ИСПИТ ЗА РЕФОРМИСАНЕ ОБРАЗОВНЕ ПРОФИЛЕ У ЈАНУАРСКОМ ИСПИТНОМ РОКУ </w:t>
      </w: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ШКОЛСКЕ 2020/2021. ГОДИНЕ</w:t>
      </w:r>
    </w:p>
    <w:p w:rsidR="00207A9E" w:rsidRDefault="00207A9E" w:rsidP="00207A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9E" w:rsidRDefault="00207A9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767"/>
        <w:gridCol w:w="1856"/>
        <w:gridCol w:w="1856"/>
        <w:gridCol w:w="1593"/>
      </w:tblGrid>
      <w:tr w:rsidR="00CA272B" w:rsidTr="00BD4841">
        <w:tc>
          <w:tcPr>
            <w:tcW w:w="9016" w:type="dxa"/>
            <w:gridSpan w:val="5"/>
            <w:vAlign w:val="center"/>
          </w:tcPr>
          <w:p w:rsidR="00CA272B" w:rsidRPr="00902F43" w:rsidRDefault="00CA272B" w:rsidP="00902F43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2F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МСТ</w:t>
            </w:r>
          </w:p>
        </w:tc>
      </w:tr>
      <w:tr w:rsidR="00CA272B" w:rsidTr="008636BE">
        <w:tc>
          <w:tcPr>
            <w:tcW w:w="1944" w:type="dxa"/>
          </w:tcPr>
          <w:p w:rsidR="00CA272B" w:rsidRDefault="00CA272B" w:rsidP="00207A9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7072" w:type="dxa"/>
            <w:gridSpan w:val="4"/>
          </w:tcPr>
          <w:p w:rsidR="00CA272B" w:rsidRDefault="00CA272B" w:rsidP="00207A9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Илић и Александра Митић</w:t>
            </w:r>
          </w:p>
        </w:tc>
      </w:tr>
      <w:tr w:rsidR="00CA272B" w:rsidTr="00CA272B">
        <w:tc>
          <w:tcPr>
            <w:tcW w:w="1944" w:type="dxa"/>
          </w:tcPr>
          <w:p w:rsidR="00CA272B" w:rsidRDefault="00CA272B" w:rsidP="00207A9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767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21. 01. 2021.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22. 01. 2021.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25. 01. 2021.</w:t>
            </w:r>
          </w:p>
        </w:tc>
        <w:tc>
          <w:tcPr>
            <w:tcW w:w="1593" w:type="dxa"/>
          </w:tcPr>
          <w:p w:rsidR="00CA272B" w:rsidRP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26. 01. 2021.</w:t>
            </w:r>
          </w:p>
        </w:tc>
      </w:tr>
      <w:tr w:rsidR="00CA272B" w:rsidTr="00CA272B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67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593" w:type="dxa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</w:tr>
      <w:tr w:rsidR="00CA272B" w:rsidTr="008D5E57">
        <w:tc>
          <w:tcPr>
            <w:tcW w:w="9016" w:type="dxa"/>
            <w:gridSpan w:val="5"/>
            <w:vAlign w:val="center"/>
          </w:tcPr>
          <w:p w:rsidR="00CA272B" w:rsidRPr="00902F43" w:rsidRDefault="00CA272B" w:rsidP="00902F43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2F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ФТ</w:t>
            </w:r>
          </w:p>
        </w:tc>
      </w:tr>
      <w:tr w:rsidR="00CA272B" w:rsidTr="00374EF1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7072" w:type="dxa"/>
            <w:gridSpan w:val="4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Недељковић и Дијана Станковић</w:t>
            </w:r>
          </w:p>
        </w:tc>
      </w:tr>
      <w:tr w:rsidR="00CA272B" w:rsidTr="00CA272B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767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21. 01. 2021.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22. 01. 2021.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25. 01. 2021.</w:t>
            </w:r>
          </w:p>
        </w:tc>
        <w:tc>
          <w:tcPr>
            <w:tcW w:w="1593" w:type="dxa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26. 01. 2021.</w:t>
            </w:r>
          </w:p>
        </w:tc>
      </w:tr>
      <w:tr w:rsidR="00CA272B" w:rsidTr="00CA272B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67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593" w:type="dxa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</w:tr>
      <w:tr w:rsidR="00CA272B" w:rsidTr="001F37C9">
        <w:tc>
          <w:tcPr>
            <w:tcW w:w="9016" w:type="dxa"/>
            <w:gridSpan w:val="5"/>
            <w:vAlign w:val="center"/>
          </w:tcPr>
          <w:p w:rsidR="00CA272B" w:rsidRPr="00902F43" w:rsidRDefault="00CA272B" w:rsidP="00902F43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2F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ЛТ</w:t>
            </w:r>
          </w:p>
        </w:tc>
      </w:tr>
      <w:tr w:rsidR="00CA272B" w:rsidTr="0074391C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7072" w:type="dxa"/>
            <w:gridSpan w:val="4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Илић и Милена Радосављевић</w:t>
            </w:r>
          </w:p>
        </w:tc>
      </w:tr>
      <w:tr w:rsidR="00CA272B" w:rsidTr="00CA272B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767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21. 01. 2021.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22. 01. 2021.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25. 01. 2021.</w:t>
            </w:r>
          </w:p>
        </w:tc>
        <w:tc>
          <w:tcPr>
            <w:tcW w:w="1593" w:type="dxa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26. 01. 2021.</w:t>
            </w:r>
          </w:p>
        </w:tc>
      </w:tr>
      <w:tr w:rsidR="00CA272B" w:rsidTr="00CA272B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67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593" w:type="dxa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</w:tr>
      <w:tr w:rsidR="00CA272B" w:rsidTr="00B23952">
        <w:tc>
          <w:tcPr>
            <w:tcW w:w="9016" w:type="dxa"/>
            <w:gridSpan w:val="5"/>
            <w:vAlign w:val="center"/>
          </w:tcPr>
          <w:p w:rsidR="00CA272B" w:rsidRPr="00902F43" w:rsidRDefault="00CA272B" w:rsidP="00902F43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2F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ФМ</w:t>
            </w:r>
          </w:p>
        </w:tc>
      </w:tr>
      <w:tr w:rsidR="00CA272B" w:rsidTr="00F67735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7072" w:type="dxa"/>
            <w:gridSpan w:val="4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Марковић Стојковић и Драгана Љубић</w:t>
            </w:r>
          </w:p>
        </w:tc>
      </w:tr>
      <w:tr w:rsidR="00CA272B" w:rsidTr="00CA272B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767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21. 01. 2021.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22. 01. 2021.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25. 01. 2021.</w:t>
            </w:r>
          </w:p>
        </w:tc>
        <w:tc>
          <w:tcPr>
            <w:tcW w:w="1593" w:type="dxa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26. 01. 2021.</w:t>
            </w:r>
          </w:p>
        </w:tc>
      </w:tr>
      <w:tr w:rsidR="00CA272B" w:rsidTr="00CA272B">
        <w:tc>
          <w:tcPr>
            <w:tcW w:w="1944" w:type="dxa"/>
          </w:tcPr>
          <w:p w:rsidR="00CA272B" w:rsidRDefault="00CA272B" w:rsidP="00902F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67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856" w:type="dxa"/>
            <w:vAlign w:val="center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593" w:type="dxa"/>
          </w:tcPr>
          <w:p w:rsidR="00CA272B" w:rsidRDefault="00CA272B" w:rsidP="00902F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</w:p>
        </w:tc>
      </w:tr>
    </w:tbl>
    <w:p w:rsidR="00902F43" w:rsidRDefault="00902F43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7107" w:rsidRDefault="00CA7107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14DAB" w:rsidP="00E14DAB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E14DAB" w:rsidRDefault="00E14DAB" w:rsidP="00E14DAB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Pr="00E14DAB" w:rsidRDefault="00E14DAB" w:rsidP="00207A9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КАНДИДАТА НА ПРЕКВАЛИФИКАЦИЈИ,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ПОЈЕДИНАЧНО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ЗА ПОЛАГАЊЕ ТЕСТА СТРУЧНО – ТЕОРИЈСКОГ ЗНАЊА, КАО И РЕДОСЛЕД ЗА ПОЛАГАЊЕ ПРАКТИЧНОГ МАТУРСКОГ РАДА БИЋЕ ОБЈАВЉЕН НА ОГЛАСНОЈ ТАБЛИ ШКОЛЕ У ПЕТАК 22. 01. 2021. ПА КАНДИДАТИ ИМАЈУ ОБАВЕЗУ ДА СЕ САМОСТАЛНО О ТОМЕ ОБАВЕСТЕ.</w:t>
      </w: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7107" w:rsidRPr="00E24BBE" w:rsidRDefault="00206B9B" w:rsidP="00E24B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ПОЛАГАЊ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CA7107" w:rsidRPr="00E24B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МАТУРСКОГ ИСПИТА У ЈАНУАРСКОМ РОКУ ШКОЛСКЕ 2020/21. ГОДИНЕ ОДВИЈА СЕ ПО СЛЕДЕЋЕМ РАСПОРЕДУ:</w:t>
      </w:r>
    </w:p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03"/>
        <w:gridCol w:w="2254"/>
        <w:gridCol w:w="2254"/>
      </w:tblGrid>
      <w:tr w:rsidR="00E24BBE" w:rsidTr="00757CFA">
        <w:tc>
          <w:tcPr>
            <w:tcW w:w="9016" w:type="dxa"/>
            <w:gridSpan w:val="4"/>
            <w:vAlign w:val="center"/>
          </w:tcPr>
          <w:p w:rsidR="00E24BBE" w:rsidRPr="00902F43" w:rsidRDefault="00E24BBE" w:rsidP="00757CF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2F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МСТ</w:t>
            </w:r>
          </w:p>
        </w:tc>
      </w:tr>
      <w:tr w:rsidR="00E24BBE" w:rsidTr="00622A91">
        <w:tc>
          <w:tcPr>
            <w:tcW w:w="2605" w:type="dxa"/>
          </w:tcPr>
          <w:p w:rsidR="00E24BBE" w:rsidRPr="00622A91" w:rsidRDefault="00E24BBE" w:rsidP="00757CFA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ТЕСТ</w:t>
            </w:r>
          </w:p>
        </w:tc>
        <w:tc>
          <w:tcPr>
            <w:tcW w:w="1903" w:type="dxa"/>
            <w:vAlign w:val="center"/>
          </w:tcPr>
          <w:p w:rsidR="00E24BBE" w:rsidRDefault="006235FA" w:rsidP="00757C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4B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01. 2021.</w:t>
            </w:r>
          </w:p>
        </w:tc>
        <w:tc>
          <w:tcPr>
            <w:tcW w:w="2254" w:type="dxa"/>
            <w:vAlign w:val="center"/>
          </w:tcPr>
          <w:p w:rsidR="00E24BBE" w:rsidRDefault="00E24BBE" w:rsidP="00757C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10,00</w:t>
            </w:r>
          </w:p>
        </w:tc>
        <w:tc>
          <w:tcPr>
            <w:tcW w:w="2254" w:type="dxa"/>
            <w:vAlign w:val="center"/>
          </w:tcPr>
          <w:p w:rsidR="00E24BBE" w:rsidRDefault="00E24BBE" w:rsidP="00757C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број 4</w:t>
            </w:r>
          </w:p>
        </w:tc>
      </w:tr>
      <w:tr w:rsidR="00E24BBE" w:rsidTr="00622A91">
        <w:tc>
          <w:tcPr>
            <w:tcW w:w="2605" w:type="dxa"/>
          </w:tcPr>
          <w:p w:rsidR="00E24BBE" w:rsidRPr="00622A91" w:rsidRDefault="00E24BBE" w:rsidP="00757CFA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ПРАКТИЧАН РАД</w:t>
            </w:r>
          </w:p>
        </w:tc>
        <w:tc>
          <w:tcPr>
            <w:tcW w:w="1903" w:type="dxa"/>
            <w:vAlign w:val="center"/>
          </w:tcPr>
          <w:p w:rsidR="00E24BBE" w:rsidRDefault="006235FA" w:rsidP="00757C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="00E24B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01. 2021.</w:t>
            </w:r>
          </w:p>
        </w:tc>
        <w:tc>
          <w:tcPr>
            <w:tcW w:w="2254" w:type="dxa"/>
            <w:vAlign w:val="center"/>
          </w:tcPr>
          <w:p w:rsidR="00E24BBE" w:rsidRDefault="00E24BBE" w:rsidP="00757C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10,00</w:t>
            </w:r>
          </w:p>
        </w:tc>
        <w:tc>
          <w:tcPr>
            <w:tcW w:w="2254" w:type="dxa"/>
            <w:vAlign w:val="center"/>
          </w:tcPr>
          <w:p w:rsidR="00E24BBE" w:rsidRDefault="00E24BBE" w:rsidP="00757C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</w:t>
            </w:r>
          </w:p>
        </w:tc>
      </w:tr>
      <w:tr w:rsidR="00E24BBE" w:rsidTr="00757CFA">
        <w:tc>
          <w:tcPr>
            <w:tcW w:w="9016" w:type="dxa"/>
            <w:gridSpan w:val="4"/>
            <w:vAlign w:val="center"/>
          </w:tcPr>
          <w:p w:rsidR="00E24BBE" w:rsidRPr="00902F43" w:rsidRDefault="00E24BBE" w:rsidP="00757CF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2F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ФТ</w:t>
            </w:r>
          </w:p>
        </w:tc>
      </w:tr>
      <w:tr w:rsidR="00E24BBE" w:rsidTr="00622A91">
        <w:tc>
          <w:tcPr>
            <w:tcW w:w="2605" w:type="dxa"/>
          </w:tcPr>
          <w:p w:rsidR="00E24BBE" w:rsidRPr="00622A91" w:rsidRDefault="00E24BBE" w:rsidP="00E24BBE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ТЕСТ</w:t>
            </w:r>
          </w:p>
        </w:tc>
        <w:tc>
          <w:tcPr>
            <w:tcW w:w="1903" w:type="dxa"/>
            <w:vAlign w:val="center"/>
          </w:tcPr>
          <w:p w:rsidR="00E24BBE" w:rsidRDefault="006235FA" w:rsidP="00E24BB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="00E24B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01. 2021.</w:t>
            </w:r>
          </w:p>
        </w:tc>
        <w:tc>
          <w:tcPr>
            <w:tcW w:w="2254" w:type="dxa"/>
            <w:vAlign w:val="center"/>
          </w:tcPr>
          <w:p w:rsidR="00E24BBE" w:rsidRDefault="00E24BBE" w:rsidP="00E24BB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10,00</w:t>
            </w:r>
          </w:p>
        </w:tc>
        <w:tc>
          <w:tcPr>
            <w:tcW w:w="2254" w:type="dxa"/>
            <w:vAlign w:val="center"/>
          </w:tcPr>
          <w:p w:rsidR="00E24BBE" w:rsidRDefault="00E24BBE" w:rsidP="00E24BB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број 4</w:t>
            </w:r>
          </w:p>
        </w:tc>
      </w:tr>
      <w:tr w:rsidR="00E24BBE" w:rsidTr="00622A91">
        <w:tc>
          <w:tcPr>
            <w:tcW w:w="2605" w:type="dxa"/>
          </w:tcPr>
          <w:p w:rsidR="00E24BBE" w:rsidRPr="00622A91" w:rsidRDefault="00E24BBE" w:rsidP="00E24BBE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ПРАКТИЧАН РАД</w:t>
            </w:r>
          </w:p>
        </w:tc>
        <w:tc>
          <w:tcPr>
            <w:tcW w:w="1903" w:type="dxa"/>
            <w:vAlign w:val="center"/>
          </w:tcPr>
          <w:p w:rsidR="00E24BBE" w:rsidRDefault="006235FA" w:rsidP="00E24BB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E24B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B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01. 2021.</w:t>
            </w:r>
          </w:p>
        </w:tc>
        <w:tc>
          <w:tcPr>
            <w:tcW w:w="2254" w:type="dxa"/>
            <w:vAlign w:val="center"/>
          </w:tcPr>
          <w:p w:rsidR="00E24BBE" w:rsidRDefault="00E24BBE" w:rsidP="00E24BB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13,00</w:t>
            </w:r>
          </w:p>
        </w:tc>
        <w:tc>
          <w:tcPr>
            <w:tcW w:w="2254" w:type="dxa"/>
            <w:vAlign w:val="center"/>
          </w:tcPr>
          <w:p w:rsidR="00E24BBE" w:rsidRDefault="00E24BBE" w:rsidP="00E24BB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ФТ 1</w:t>
            </w:r>
          </w:p>
        </w:tc>
      </w:tr>
      <w:tr w:rsidR="00E24BBE" w:rsidTr="00757CFA">
        <w:tc>
          <w:tcPr>
            <w:tcW w:w="9016" w:type="dxa"/>
            <w:gridSpan w:val="4"/>
            <w:vAlign w:val="center"/>
          </w:tcPr>
          <w:p w:rsidR="00E24BBE" w:rsidRDefault="00E24BBE" w:rsidP="00757CF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2F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ЛТ</w:t>
            </w:r>
          </w:p>
        </w:tc>
      </w:tr>
      <w:tr w:rsidR="006235FA" w:rsidTr="00622A91">
        <w:tc>
          <w:tcPr>
            <w:tcW w:w="2605" w:type="dxa"/>
          </w:tcPr>
          <w:p w:rsidR="006235FA" w:rsidRPr="00622A91" w:rsidRDefault="006235FA" w:rsidP="006235FA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ТЕСТ</w:t>
            </w:r>
          </w:p>
        </w:tc>
        <w:tc>
          <w:tcPr>
            <w:tcW w:w="1903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29. 01. 2021.</w:t>
            </w:r>
          </w:p>
        </w:tc>
        <w:tc>
          <w:tcPr>
            <w:tcW w:w="2254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10,00</w:t>
            </w:r>
          </w:p>
        </w:tc>
        <w:tc>
          <w:tcPr>
            <w:tcW w:w="2254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број 4</w:t>
            </w:r>
          </w:p>
        </w:tc>
      </w:tr>
      <w:tr w:rsidR="006235FA" w:rsidTr="00622A91">
        <w:tc>
          <w:tcPr>
            <w:tcW w:w="2605" w:type="dxa"/>
          </w:tcPr>
          <w:p w:rsidR="006235FA" w:rsidRPr="00622A91" w:rsidRDefault="006235FA" w:rsidP="006235FA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ПРАКТИЧАН РАД</w:t>
            </w:r>
          </w:p>
        </w:tc>
        <w:tc>
          <w:tcPr>
            <w:tcW w:w="1903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01. 2021.</w:t>
            </w:r>
          </w:p>
        </w:tc>
        <w:tc>
          <w:tcPr>
            <w:tcW w:w="2254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13,00</w:t>
            </w:r>
          </w:p>
        </w:tc>
        <w:tc>
          <w:tcPr>
            <w:tcW w:w="2254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ЛТ</w:t>
            </w:r>
          </w:p>
        </w:tc>
      </w:tr>
      <w:tr w:rsidR="00E24BBE" w:rsidTr="00757CFA">
        <w:tc>
          <w:tcPr>
            <w:tcW w:w="9016" w:type="dxa"/>
            <w:gridSpan w:val="4"/>
            <w:vAlign w:val="center"/>
          </w:tcPr>
          <w:p w:rsidR="00E24BBE" w:rsidRPr="00902F43" w:rsidRDefault="00E24BBE" w:rsidP="00757CF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2F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ФМ</w:t>
            </w:r>
          </w:p>
        </w:tc>
      </w:tr>
      <w:tr w:rsidR="006235FA" w:rsidTr="00622A91">
        <w:tc>
          <w:tcPr>
            <w:tcW w:w="2605" w:type="dxa"/>
          </w:tcPr>
          <w:p w:rsidR="006235FA" w:rsidRPr="00622A91" w:rsidRDefault="006235FA" w:rsidP="006235FA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ТЕСТ</w:t>
            </w:r>
          </w:p>
        </w:tc>
        <w:tc>
          <w:tcPr>
            <w:tcW w:w="1903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29. 01. 2021.</w:t>
            </w:r>
          </w:p>
        </w:tc>
        <w:tc>
          <w:tcPr>
            <w:tcW w:w="2254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10,00</w:t>
            </w:r>
          </w:p>
        </w:tc>
        <w:tc>
          <w:tcPr>
            <w:tcW w:w="2254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број 4</w:t>
            </w:r>
          </w:p>
        </w:tc>
      </w:tr>
      <w:tr w:rsidR="006235FA" w:rsidTr="00622A91">
        <w:tc>
          <w:tcPr>
            <w:tcW w:w="2605" w:type="dxa"/>
          </w:tcPr>
          <w:p w:rsidR="006235FA" w:rsidRPr="00622A91" w:rsidRDefault="006235FA" w:rsidP="006235FA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ПРАКТИЧАН РАД</w:t>
            </w:r>
          </w:p>
        </w:tc>
        <w:tc>
          <w:tcPr>
            <w:tcW w:w="1903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01. 2021.</w:t>
            </w:r>
          </w:p>
        </w:tc>
        <w:tc>
          <w:tcPr>
            <w:tcW w:w="2254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13,00</w:t>
            </w:r>
          </w:p>
        </w:tc>
        <w:tc>
          <w:tcPr>
            <w:tcW w:w="2254" w:type="dxa"/>
            <w:vAlign w:val="center"/>
          </w:tcPr>
          <w:p w:rsidR="006235FA" w:rsidRDefault="006235FA" w:rsidP="006235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ФМ</w:t>
            </w:r>
          </w:p>
        </w:tc>
      </w:tr>
      <w:tr w:rsidR="00E24BBE" w:rsidTr="009D0439">
        <w:tc>
          <w:tcPr>
            <w:tcW w:w="9016" w:type="dxa"/>
            <w:gridSpan w:val="4"/>
          </w:tcPr>
          <w:p w:rsidR="00E24BBE" w:rsidRPr="00E24BBE" w:rsidRDefault="00E24BBE" w:rsidP="00E24BB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4B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ПСТ</w:t>
            </w:r>
          </w:p>
        </w:tc>
      </w:tr>
      <w:tr w:rsidR="002672A0" w:rsidTr="00622A91">
        <w:tc>
          <w:tcPr>
            <w:tcW w:w="2605" w:type="dxa"/>
          </w:tcPr>
          <w:p w:rsidR="002672A0" w:rsidRPr="00622A91" w:rsidRDefault="002672A0" w:rsidP="002672A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ПРАКТИЧАН РАД</w:t>
            </w:r>
          </w:p>
        </w:tc>
        <w:tc>
          <w:tcPr>
            <w:tcW w:w="1903" w:type="dxa"/>
            <w:vAlign w:val="center"/>
          </w:tcPr>
          <w:p w:rsidR="002672A0" w:rsidRDefault="006235FA" w:rsidP="00267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2672A0" w:rsidRPr="006B1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D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2A0" w:rsidRPr="006B1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01. 2021.</w:t>
            </w:r>
          </w:p>
        </w:tc>
        <w:tc>
          <w:tcPr>
            <w:tcW w:w="2254" w:type="dxa"/>
            <w:vAlign w:val="center"/>
          </w:tcPr>
          <w:p w:rsidR="002672A0" w:rsidRDefault="002672A0" w:rsidP="002672A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  <w:tc>
          <w:tcPr>
            <w:tcW w:w="2254" w:type="dxa"/>
          </w:tcPr>
          <w:p w:rsidR="002672A0" w:rsidRDefault="002672A0" w:rsidP="002672A0">
            <w:r w:rsidRPr="006D07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</w:t>
            </w:r>
          </w:p>
        </w:tc>
      </w:tr>
      <w:tr w:rsidR="002672A0" w:rsidTr="00622A91">
        <w:tc>
          <w:tcPr>
            <w:tcW w:w="2605" w:type="dxa"/>
          </w:tcPr>
          <w:p w:rsidR="002672A0" w:rsidRPr="00622A91" w:rsidRDefault="002672A0" w:rsidP="002672A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A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УСМЕНА ОДБРАНА</w:t>
            </w:r>
          </w:p>
        </w:tc>
        <w:tc>
          <w:tcPr>
            <w:tcW w:w="1903" w:type="dxa"/>
            <w:vAlign w:val="center"/>
          </w:tcPr>
          <w:p w:rsidR="002672A0" w:rsidRDefault="006235FA" w:rsidP="00267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2672A0" w:rsidRPr="006B1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D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2A0" w:rsidRPr="006B1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01. 2021.</w:t>
            </w:r>
          </w:p>
        </w:tc>
        <w:tc>
          <w:tcPr>
            <w:tcW w:w="2254" w:type="dxa"/>
            <w:vAlign w:val="center"/>
          </w:tcPr>
          <w:p w:rsidR="002672A0" w:rsidRDefault="002672A0" w:rsidP="002672A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12,30</w:t>
            </w:r>
          </w:p>
        </w:tc>
        <w:tc>
          <w:tcPr>
            <w:tcW w:w="2254" w:type="dxa"/>
          </w:tcPr>
          <w:p w:rsidR="002672A0" w:rsidRDefault="002672A0" w:rsidP="002672A0">
            <w:r w:rsidRPr="006D07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</w:t>
            </w:r>
          </w:p>
        </w:tc>
      </w:tr>
    </w:tbl>
    <w:p w:rsidR="00E24BBE" w:rsidRDefault="00E24BBE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29" w:rsidRDefault="00EE3429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E3429" w:rsidRDefault="00EE3429" w:rsidP="00207A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29" w:rsidRDefault="00EE3429" w:rsidP="00EE342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EE3429" w:rsidRDefault="00EE3429" w:rsidP="00EE342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29" w:rsidRDefault="00EE3429" w:rsidP="00EE34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34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НАСТАВАК ЕДУКАЦИЈЕ ЗА СВЕ ОБРАЗОВНЕ ПРОФИЛЕ </w:t>
      </w:r>
    </w:p>
    <w:p w:rsidR="00EE3429" w:rsidRDefault="00EE3429" w:rsidP="00EE34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34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ПРЕКВАЛИФИКАЦИЈИ ОДВИЈАЋЕ СЕ ОД 01. 02. 2021.  </w:t>
      </w:r>
    </w:p>
    <w:p w:rsidR="00EE3429" w:rsidRDefault="00EE3429" w:rsidP="00EE34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34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ТЕРМИНА ПО ПРЕДМЕТИМА И ОБРАЗОВНИМ ПРОФИЛИМА БИЋЕ ОБЈАВЉЕН НА САЈТУ ШКОЛЕ </w:t>
      </w:r>
    </w:p>
    <w:p w:rsidR="00EE3429" w:rsidRPr="00EE3429" w:rsidRDefault="00EE3429" w:rsidP="00EE34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3429">
        <w:rPr>
          <w:rFonts w:ascii="Times New Roman" w:hAnsi="Times New Roman" w:cs="Times New Roman"/>
          <w:b/>
          <w:sz w:val="24"/>
          <w:szCs w:val="24"/>
          <w:lang w:val="sr-Cyrl-RS"/>
        </w:rPr>
        <w:t>У ТОКУ ПОСЛЕДЊЕ НЕДЕЉЕ ЈАНУАРА 2021.</w:t>
      </w:r>
    </w:p>
    <w:sectPr w:rsidR="00EE3429" w:rsidRPr="00EE3429" w:rsidSect="008C4C90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E8" w:rsidRDefault="00026CE8" w:rsidP="00207A9E">
      <w:pPr>
        <w:spacing w:after="0" w:line="240" w:lineRule="auto"/>
      </w:pPr>
      <w:r>
        <w:separator/>
      </w:r>
    </w:p>
  </w:endnote>
  <w:endnote w:type="continuationSeparator" w:id="0">
    <w:p w:rsidR="00026CE8" w:rsidRDefault="00026CE8" w:rsidP="0020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60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A9E" w:rsidRDefault="00207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D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7A9E" w:rsidRDefault="00207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E8" w:rsidRDefault="00026CE8" w:rsidP="00207A9E">
      <w:pPr>
        <w:spacing w:after="0" w:line="240" w:lineRule="auto"/>
      </w:pPr>
      <w:r>
        <w:separator/>
      </w:r>
    </w:p>
  </w:footnote>
  <w:footnote w:type="continuationSeparator" w:id="0">
    <w:p w:rsidR="00026CE8" w:rsidRDefault="00026CE8" w:rsidP="00207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90"/>
    <w:rsid w:val="00026CE8"/>
    <w:rsid w:val="000B7D87"/>
    <w:rsid w:val="00206B9B"/>
    <w:rsid w:val="00207A9E"/>
    <w:rsid w:val="002672A0"/>
    <w:rsid w:val="005112CF"/>
    <w:rsid w:val="00622A91"/>
    <w:rsid w:val="006235FA"/>
    <w:rsid w:val="008C4C90"/>
    <w:rsid w:val="00902F43"/>
    <w:rsid w:val="00B32681"/>
    <w:rsid w:val="00BD256F"/>
    <w:rsid w:val="00CA272B"/>
    <w:rsid w:val="00CA7107"/>
    <w:rsid w:val="00E14DAB"/>
    <w:rsid w:val="00E24BBE"/>
    <w:rsid w:val="00EE3429"/>
    <w:rsid w:val="00F1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53CF"/>
  <w15:chartTrackingRefBased/>
  <w15:docId w15:val="{0E126C82-B22C-40A7-8993-43B2E2DD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9E"/>
  </w:style>
  <w:style w:type="paragraph" w:styleId="Footer">
    <w:name w:val="footer"/>
    <w:basedOn w:val="Normal"/>
    <w:link w:val="FooterChar"/>
    <w:uiPriority w:val="99"/>
    <w:unhideWhenUsed/>
    <w:rsid w:val="0020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10</cp:revision>
  <dcterms:created xsi:type="dcterms:W3CDTF">2021-01-14T22:04:00Z</dcterms:created>
  <dcterms:modified xsi:type="dcterms:W3CDTF">2021-01-16T08:59:00Z</dcterms:modified>
</cp:coreProperties>
</file>