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7F" w:rsidRDefault="00E36F7F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РАСПОРЕД ТЕРМИНА ЗА ПРЕКВАЛИФИКАЦИЈУ У </w:t>
      </w:r>
    </w:p>
    <w:p w:rsidR="00E36F7F" w:rsidRDefault="00E36F7F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ОКТОБРУ И НОВЕМБРУ</w:t>
      </w: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2020/2021.</w:t>
      </w:r>
    </w:p>
    <w:p w:rsidR="00E36F7F" w:rsidRDefault="00E36F7F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6F7F" w:rsidRDefault="00E36F7F" w:rsidP="00E36F7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СМЕР: ФАРМАЦЕУТСКИ</w:t>
      </w:r>
      <w:r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ТЕХНИЧАР</w:t>
      </w:r>
    </w:p>
    <w:p w:rsidR="00E36F7F" w:rsidRDefault="00E36F7F" w:rsidP="00E36F7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6F7F" w:rsidRDefault="00E36F7F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ФАРМАЦЕУТСКА ТЕХНОЛОГИЈА 2</w:t>
      </w:r>
    </w:p>
    <w:p w:rsidR="00E36F7F" w:rsidRPr="00DF77CD" w:rsidRDefault="00E36F7F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6F7F" w:rsidRDefault="00E36F7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Драгана Љубић </w:t>
      </w:r>
      <w:r w:rsidRPr="00D16BC5">
        <w:rPr>
          <w:rFonts w:ascii="Times New Roman" w:hAnsi="Times New Roman" w:cs="Times New Roman"/>
          <w:b/>
          <w:sz w:val="24"/>
          <w:szCs w:val="24"/>
          <w:lang w:val="sr-Cyrl-RS"/>
        </w:rPr>
        <w:t>у кабинету фармацеута</w:t>
      </w:r>
    </w:p>
    <w:p w:rsidR="00E36F7F" w:rsidRDefault="00E36F7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6F7F" w:rsidRDefault="00E36F7F" w:rsidP="00E36F7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ФАРМАЦЕУТСКА ХЕМИЈА 3 И 4</w:t>
      </w:r>
    </w:p>
    <w:p w:rsidR="00E36F7F" w:rsidRDefault="00E36F7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36F7F" w:rsidRDefault="00E36F7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Боривоје Ђорђевић </w:t>
      </w:r>
      <w:r w:rsidRPr="00D16BC5">
        <w:rPr>
          <w:rFonts w:ascii="Times New Roman" w:hAnsi="Times New Roman" w:cs="Times New Roman"/>
          <w:b/>
          <w:sz w:val="24"/>
          <w:szCs w:val="24"/>
          <w:lang w:val="sr-Cyrl-RS"/>
        </w:rPr>
        <w:t>у кабинету лабораната</w:t>
      </w:r>
    </w:p>
    <w:p w:rsidR="00E36F7F" w:rsidRPr="003800F7" w:rsidRDefault="00E36F7F" w:rsidP="00E36F7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5"/>
        <w:gridCol w:w="2337"/>
        <w:gridCol w:w="2336"/>
      </w:tblGrid>
      <w:tr w:rsidR="00E36F7F" w:rsidRPr="009237A4" w:rsidTr="00E36F7F">
        <w:tc>
          <w:tcPr>
            <w:tcW w:w="4671" w:type="dxa"/>
            <w:gridSpan w:val="2"/>
            <w:shd w:val="clear" w:color="auto" w:fill="D9D9D9" w:themeFill="background1" w:themeFillShade="D9"/>
            <w:vAlign w:val="center"/>
          </w:tcPr>
          <w:p w:rsidR="00E36F7F" w:rsidRPr="009237A4" w:rsidRDefault="00E36F7F" w:rsidP="00E36F7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ФАРМАЦЕУТСКА ХЕМИЈА 3 И 4</w:t>
            </w:r>
          </w:p>
        </w:tc>
        <w:tc>
          <w:tcPr>
            <w:tcW w:w="4673" w:type="dxa"/>
            <w:gridSpan w:val="2"/>
            <w:shd w:val="clear" w:color="auto" w:fill="D9D9D9" w:themeFill="background1" w:themeFillShade="D9"/>
            <w:vAlign w:val="center"/>
          </w:tcPr>
          <w:p w:rsidR="00E36F7F" w:rsidRPr="009237A4" w:rsidRDefault="00E36F7F" w:rsidP="00080F8F">
            <w:pPr>
              <w:spacing w:before="240" w:after="240" w:line="30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ФАРМАЦЕУТСКА ТЕХНОЛОГИЈА 2</w:t>
            </w:r>
          </w:p>
        </w:tc>
      </w:tr>
      <w:tr w:rsidR="00080F8F" w:rsidRPr="009237A4" w:rsidTr="00E36F7F">
        <w:tc>
          <w:tcPr>
            <w:tcW w:w="2336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="00E436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E43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5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2337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="00E436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E43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6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080F8F" w:rsidRPr="009237A4" w:rsidTr="00E36F7F">
        <w:tc>
          <w:tcPr>
            <w:tcW w:w="2336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5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6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080F8F" w:rsidRPr="009237A4" w:rsidTr="00E36F7F">
        <w:tc>
          <w:tcPr>
            <w:tcW w:w="2336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5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  <w:tc>
          <w:tcPr>
            <w:tcW w:w="2337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6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080F8F" w:rsidRPr="009237A4" w:rsidTr="00E36F7F">
        <w:tc>
          <w:tcPr>
            <w:tcW w:w="2336" w:type="dxa"/>
          </w:tcPr>
          <w:p w:rsidR="00080F8F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30. 10. 2020.</w:t>
            </w:r>
          </w:p>
        </w:tc>
        <w:tc>
          <w:tcPr>
            <w:tcW w:w="2335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080F8F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30. 10. 2020.</w:t>
            </w:r>
          </w:p>
        </w:tc>
        <w:tc>
          <w:tcPr>
            <w:tcW w:w="2336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080F8F" w:rsidRPr="009237A4" w:rsidTr="00E36F7F">
        <w:tc>
          <w:tcPr>
            <w:tcW w:w="2336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5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6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80F8F" w:rsidRPr="009237A4" w:rsidTr="00E36F7F">
        <w:tc>
          <w:tcPr>
            <w:tcW w:w="2336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03. 11. 2020.</w:t>
            </w:r>
          </w:p>
        </w:tc>
        <w:tc>
          <w:tcPr>
            <w:tcW w:w="2335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2337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03. 11. 2020.</w:t>
            </w:r>
          </w:p>
        </w:tc>
        <w:tc>
          <w:tcPr>
            <w:tcW w:w="2336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080F8F" w:rsidRPr="009237A4" w:rsidTr="00E36F7F">
        <w:tc>
          <w:tcPr>
            <w:tcW w:w="2336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04. 11. 2020.</w:t>
            </w:r>
          </w:p>
        </w:tc>
        <w:tc>
          <w:tcPr>
            <w:tcW w:w="2335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04. 11. 2020.</w:t>
            </w:r>
          </w:p>
        </w:tc>
        <w:tc>
          <w:tcPr>
            <w:tcW w:w="2336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080F8F" w:rsidRPr="009237A4" w:rsidTr="00E36F7F">
        <w:tc>
          <w:tcPr>
            <w:tcW w:w="2336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05. 11. 2020.</w:t>
            </w:r>
          </w:p>
        </w:tc>
        <w:tc>
          <w:tcPr>
            <w:tcW w:w="2335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  <w:tc>
          <w:tcPr>
            <w:tcW w:w="2337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05. 11. 2020.</w:t>
            </w:r>
          </w:p>
        </w:tc>
        <w:tc>
          <w:tcPr>
            <w:tcW w:w="2336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080F8F" w:rsidRPr="009237A4" w:rsidTr="00E36F7F">
        <w:tc>
          <w:tcPr>
            <w:tcW w:w="2336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06. 11. 2020.</w:t>
            </w:r>
          </w:p>
        </w:tc>
        <w:tc>
          <w:tcPr>
            <w:tcW w:w="2335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06. 11. 2020.</w:t>
            </w:r>
          </w:p>
        </w:tc>
        <w:tc>
          <w:tcPr>
            <w:tcW w:w="2336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080F8F" w:rsidRPr="009237A4" w:rsidTr="00E36F7F">
        <w:tc>
          <w:tcPr>
            <w:tcW w:w="2336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09. 11. 2020.</w:t>
            </w:r>
          </w:p>
        </w:tc>
        <w:tc>
          <w:tcPr>
            <w:tcW w:w="2335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09. 11. 2020.</w:t>
            </w:r>
          </w:p>
        </w:tc>
        <w:tc>
          <w:tcPr>
            <w:tcW w:w="2336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80F8F" w:rsidRPr="009237A4" w:rsidTr="00E36F7F">
        <w:tc>
          <w:tcPr>
            <w:tcW w:w="2336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10. 11. 2020.</w:t>
            </w:r>
          </w:p>
        </w:tc>
        <w:tc>
          <w:tcPr>
            <w:tcW w:w="2335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2337" w:type="dxa"/>
          </w:tcPr>
          <w:p w:rsidR="00080F8F" w:rsidRPr="009237A4" w:rsidRDefault="00080F8F" w:rsidP="00080F8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10. 11. 2020.</w:t>
            </w:r>
          </w:p>
        </w:tc>
        <w:tc>
          <w:tcPr>
            <w:tcW w:w="2336" w:type="dxa"/>
          </w:tcPr>
          <w:p w:rsidR="00080F8F" w:rsidRPr="009237A4" w:rsidRDefault="00080F8F" w:rsidP="0008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</w:tbl>
    <w:p w:rsidR="000052B7" w:rsidRDefault="000052B7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080F8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СМЕР: ФАРМАЦЕУТСКИ</w:t>
      </w:r>
      <w:r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ТЕХНИЧАР</w:t>
      </w: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F8F" w:rsidRDefault="00080F8F" w:rsidP="00080F8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ФАРМАКОГНОЗИЈА СА ФИТОТЕРАПИЈОМ 2 И 3</w:t>
      </w:r>
    </w:p>
    <w:p w:rsidR="00080F8F" w:rsidRDefault="00080F8F" w:rsidP="00080F8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80F8F" w:rsidRDefault="00080F8F" w:rsidP="00080F8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Бојана Марковић Стојковић </w:t>
      </w:r>
      <w:r w:rsidRPr="00D16B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кабинету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фармацеута</w:t>
      </w:r>
    </w:p>
    <w:p w:rsidR="00080F8F" w:rsidRDefault="00080F8F" w:rsidP="00080F8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0F8F" w:rsidRDefault="00080F8F" w:rsidP="00080F8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АНАЛИТИЧКА ХЕМИЈА 2</w:t>
      </w:r>
    </w:p>
    <w:p w:rsidR="00080F8F" w:rsidRDefault="00080F8F" w:rsidP="00080F8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0F8F" w:rsidRPr="00080F8F" w:rsidRDefault="00080F8F" w:rsidP="00080F8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Драгана Поткоњак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кабинету лабораната</w:t>
      </w:r>
    </w:p>
    <w:p w:rsidR="00080F8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5"/>
        <w:gridCol w:w="2337"/>
        <w:gridCol w:w="2336"/>
      </w:tblGrid>
      <w:tr w:rsidR="00080F8F" w:rsidRPr="009237A4" w:rsidTr="006C1422">
        <w:tc>
          <w:tcPr>
            <w:tcW w:w="4671" w:type="dxa"/>
            <w:gridSpan w:val="2"/>
            <w:shd w:val="clear" w:color="auto" w:fill="D9D9D9" w:themeFill="background1" w:themeFillShade="D9"/>
            <w:vAlign w:val="center"/>
          </w:tcPr>
          <w:p w:rsidR="00080F8F" w:rsidRPr="009237A4" w:rsidRDefault="00080F8F" w:rsidP="00080F8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АНАЛИТИЧКА ХЕМИЈА 2</w:t>
            </w:r>
          </w:p>
        </w:tc>
        <w:tc>
          <w:tcPr>
            <w:tcW w:w="4673" w:type="dxa"/>
            <w:gridSpan w:val="2"/>
            <w:shd w:val="clear" w:color="auto" w:fill="D9D9D9" w:themeFill="background1" w:themeFillShade="D9"/>
            <w:vAlign w:val="center"/>
          </w:tcPr>
          <w:p w:rsidR="00080F8F" w:rsidRPr="009237A4" w:rsidRDefault="00080F8F" w:rsidP="00080F8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ФАРМАКОГНОЗИЈА СА ФИТОТЕРАПИЈОМ 2 И 3</w:t>
            </w:r>
          </w:p>
        </w:tc>
      </w:tr>
      <w:tr w:rsidR="006C5A05" w:rsidRPr="009237A4" w:rsidTr="006C1422">
        <w:tc>
          <w:tcPr>
            <w:tcW w:w="2336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12. 11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5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  <w:tc>
          <w:tcPr>
            <w:tcW w:w="2337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12. 11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6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6C5A05" w:rsidRPr="009237A4" w:rsidTr="006C1422">
        <w:tc>
          <w:tcPr>
            <w:tcW w:w="2336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13. 11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5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13. 11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6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6C5A05" w:rsidRPr="009237A4" w:rsidTr="006C1422">
        <w:tc>
          <w:tcPr>
            <w:tcW w:w="2336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16. 11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5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16. 11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6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6C5A05" w:rsidRPr="009237A4" w:rsidTr="006C1422">
        <w:tc>
          <w:tcPr>
            <w:tcW w:w="2336" w:type="dxa"/>
          </w:tcPr>
          <w:p w:rsidR="006C5A05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17. 11. 2020.</w:t>
            </w:r>
          </w:p>
        </w:tc>
        <w:tc>
          <w:tcPr>
            <w:tcW w:w="2335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2337" w:type="dxa"/>
          </w:tcPr>
          <w:p w:rsidR="006C5A05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17. 11. 2020.</w:t>
            </w:r>
          </w:p>
        </w:tc>
        <w:tc>
          <w:tcPr>
            <w:tcW w:w="2336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6C5A05" w:rsidRPr="009237A4" w:rsidTr="006C1422">
        <w:tc>
          <w:tcPr>
            <w:tcW w:w="2336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5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6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6C5A05" w:rsidRPr="009237A4" w:rsidTr="006C1422">
        <w:tc>
          <w:tcPr>
            <w:tcW w:w="2336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19. 11. 2020.</w:t>
            </w:r>
          </w:p>
        </w:tc>
        <w:tc>
          <w:tcPr>
            <w:tcW w:w="2335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  <w:tc>
          <w:tcPr>
            <w:tcW w:w="2337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19. 11. 2020.</w:t>
            </w:r>
          </w:p>
        </w:tc>
        <w:tc>
          <w:tcPr>
            <w:tcW w:w="2336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6C5A05" w:rsidRPr="009237A4" w:rsidTr="006C1422">
        <w:tc>
          <w:tcPr>
            <w:tcW w:w="2336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20. 11. 2020.</w:t>
            </w:r>
          </w:p>
        </w:tc>
        <w:tc>
          <w:tcPr>
            <w:tcW w:w="2335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20. 11. 2020.</w:t>
            </w:r>
          </w:p>
        </w:tc>
        <w:tc>
          <w:tcPr>
            <w:tcW w:w="2336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6C5A05" w:rsidRPr="009237A4" w:rsidTr="006C1422">
        <w:tc>
          <w:tcPr>
            <w:tcW w:w="2336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23. 11. 2020.</w:t>
            </w:r>
          </w:p>
        </w:tc>
        <w:tc>
          <w:tcPr>
            <w:tcW w:w="2335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23. 11. 2020.</w:t>
            </w:r>
          </w:p>
        </w:tc>
        <w:tc>
          <w:tcPr>
            <w:tcW w:w="2336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6C5A05" w:rsidRPr="009237A4" w:rsidTr="006C1422">
        <w:tc>
          <w:tcPr>
            <w:tcW w:w="2336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24. 11. 2020.</w:t>
            </w:r>
          </w:p>
        </w:tc>
        <w:tc>
          <w:tcPr>
            <w:tcW w:w="2335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2337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24. 11. 2020.</w:t>
            </w:r>
          </w:p>
        </w:tc>
        <w:tc>
          <w:tcPr>
            <w:tcW w:w="2336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6C5A05" w:rsidRPr="009237A4" w:rsidTr="006C1422">
        <w:tc>
          <w:tcPr>
            <w:tcW w:w="2336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25. 11. 2020.</w:t>
            </w:r>
          </w:p>
        </w:tc>
        <w:tc>
          <w:tcPr>
            <w:tcW w:w="2335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7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25. 11. 2020.</w:t>
            </w:r>
          </w:p>
        </w:tc>
        <w:tc>
          <w:tcPr>
            <w:tcW w:w="2336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6C5A05" w:rsidRPr="009237A4" w:rsidTr="006C1422">
        <w:tc>
          <w:tcPr>
            <w:tcW w:w="2336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26. 11. 2020.</w:t>
            </w:r>
          </w:p>
        </w:tc>
        <w:tc>
          <w:tcPr>
            <w:tcW w:w="2335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  <w:tc>
          <w:tcPr>
            <w:tcW w:w="2337" w:type="dxa"/>
          </w:tcPr>
          <w:p w:rsidR="006C5A05" w:rsidRPr="009237A4" w:rsidRDefault="006C5A05" w:rsidP="006C5A0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26. 11. 2020.</w:t>
            </w:r>
          </w:p>
        </w:tc>
        <w:tc>
          <w:tcPr>
            <w:tcW w:w="2336" w:type="dxa"/>
          </w:tcPr>
          <w:p w:rsidR="006C5A05" w:rsidRPr="009237A4" w:rsidRDefault="006C5A05" w:rsidP="006C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</w:tbl>
    <w:p w:rsidR="00080F8F" w:rsidRPr="00E36F7F" w:rsidRDefault="00080F8F" w:rsidP="00E36F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80F8F" w:rsidRPr="00E36F7F" w:rsidSect="00E36F7F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7F"/>
    <w:rsid w:val="000052B7"/>
    <w:rsid w:val="00080F8F"/>
    <w:rsid w:val="006C5A05"/>
    <w:rsid w:val="00E36F7F"/>
    <w:rsid w:val="00E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KOMP</cp:lastModifiedBy>
  <cp:revision>2</cp:revision>
  <dcterms:created xsi:type="dcterms:W3CDTF">2020-10-26T04:58:00Z</dcterms:created>
  <dcterms:modified xsi:type="dcterms:W3CDTF">2020-10-26T22:56:00Z</dcterms:modified>
</cp:coreProperties>
</file>